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DB" w:rsidRDefault="00597073">
      <w:pPr>
        <w:jc w:val="left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附件：</w:t>
      </w:r>
    </w:p>
    <w:p w:rsidR="00DE5FDB" w:rsidRDefault="00597073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四川大学锦城学院</w:t>
      </w:r>
      <w:r>
        <w:rPr>
          <w:rFonts w:ascii="黑体" w:eastAsia="黑体" w:hint="eastAsia"/>
          <w:b/>
          <w:bCs/>
          <w:sz w:val="36"/>
          <w:szCs w:val="36"/>
        </w:rPr>
        <w:t>报废设备</w:t>
      </w:r>
      <w:r>
        <w:rPr>
          <w:rFonts w:ascii="黑体" w:eastAsia="黑体" w:hint="eastAsia"/>
          <w:b/>
          <w:bCs/>
          <w:sz w:val="36"/>
          <w:szCs w:val="36"/>
        </w:rPr>
        <w:t>竞价处置报名表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898"/>
        <w:gridCol w:w="1654"/>
        <w:gridCol w:w="1188"/>
        <w:gridCol w:w="939"/>
        <w:gridCol w:w="195"/>
        <w:gridCol w:w="1364"/>
        <w:gridCol w:w="960"/>
        <w:gridCol w:w="1465"/>
      </w:tblGrid>
      <w:tr w:rsidR="00DE5FDB">
        <w:trPr>
          <w:trHeight w:val="480"/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公司名称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DE5FDB">
        <w:trPr>
          <w:trHeight w:val="952"/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注册资金</w:t>
            </w:r>
          </w:p>
          <w:p w:rsidR="00DE5FDB" w:rsidRDefault="0059707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（万元</w:t>
            </w: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人民币）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ind w:rightChars="-222" w:right="-466"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投标公司性质</w:t>
            </w:r>
          </w:p>
          <w:p w:rsidR="00DE5FDB" w:rsidRDefault="00597073">
            <w:pPr>
              <w:ind w:rightChars="-222" w:right="-466" w:firstLineChars="250" w:firstLine="60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bookmarkStart w:id="0" w:name="OLE_LINK2"/>
            <w:r>
              <w:rPr>
                <w:rFonts w:ascii="宋体" w:hAnsi="宋体" w:hint="eastAsia"/>
                <w:sz w:val="24"/>
              </w:rPr>
              <w:t>□</w:t>
            </w:r>
            <w:bookmarkEnd w:id="0"/>
            <w:r>
              <w:rPr>
                <w:rFonts w:ascii="宋体" w:hAnsi="宋体" w:hint="eastAsia"/>
                <w:b/>
                <w:bCs/>
                <w:sz w:val="24"/>
              </w:rPr>
              <w:t>国营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>私营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>股份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  <w:p w:rsidR="00DE5FDB" w:rsidRDefault="00597073">
            <w:pPr>
              <w:spacing w:line="360" w:lineRule="exact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>外企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>其他：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    </w:t>
            </w:r>
          </w:p>
        </w:tc>
      </w:tr>
      <w:tr w:rsidR="00DE5FDB">
        <w:trPr>
          <w:cantSplit/>
          <w:trHeight w:val="530"/>
          <w:jc w:val="center"/>
        </w:trPr>
        <w:tc>
          <w:tcPr>
            <w:tcW w:w="2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公司法人</w:t>
            </w:r>
            <w:r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联系手机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E5FDB">
        <w:trPr>
          <w:cantSplit/>
          <w:trHeight w:val="552"/>
          <w:jc w:val="center"/>
        </w:trPr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6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E5FDB">
        <w:trPr>
          <w:cantSplit/>
          <w:trHeight w:val="616"/>
          <w:jc w:val="center"/>
        </w:trPr>
        <w:tc>
          <w:tcPr>
            <w:tcW w:w="2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被授权人信息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联系手机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E5FDB">
        <w:trPr>
          <w:cantSplit/>
          <w:trHeight w:val="664"/>
          <w:jc w:val="center"/>
        </w:trPr>
        <w:tc>
          <w:tcPr>
            <w:tcW w:w="20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6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E5FDB">
        <w:trPr>
          <w:cantSplit/>
          <w:trHeight w:val="527"/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公司地址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E5FDB">
        <w:trPr>
          <w:cantSplit/>
          <w:trHeight w:val="564"/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公司经营范围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E5FDB">
        <w:trPr>
          <w:cantSplit/>
          <w:trHeight w:val="1976"/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本次报名</w:t>
            </w:r>
          </w:p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递交的资料</w:t>
            </w:r>
          </w:p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明细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1.</w:t>
            </w:r>
          </w:p>
          <w:p w:rsidR="00DE5FDB" w:rsidRDefault="0059707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2.</w:t>
            </w:r>
          </w:p>
          <w:p w:rsidR="00DE5FDB" w:rsidRDefault="0059707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…</w:t>
            </w:r>
          </w:p>
        </w:tc>
      </w:tr>
      <w:tr w:rsidR="00DE5FDB">
        <w:trPr>
          <w:trHeight w:val="589"/>
          <w:jc w:val="center"/>
        </w:trPr>
        <w:tc>
          <w:tcPr>
            <w:tcW w:w="9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近二年成交的报废设备</w:t>
            </w:r>
            <w:r>
              <w:rPr>
                <w:rFonts w:ascii="宋体" w:hAnsi="宋体" w:hint="eastAsia"/>
                <w:b/>
                <w:bCs/>
                <w:sz w:val="24"/>
              </w:rPr>
              <w:t>处置情况简介</w:t>
            </w:r>
          </w:p>
        </w:tc>
      </w:tr>
      <w:tr w:rsidR="00DE5FDB">
        <w:trPr>
          <w:trHeight w:val="652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中标金额</w:t>
            </w:r>
          </w:p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（万元）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报废设备</w:t>
            </w:r>
            <w:bookmarkStart w:id="1" w:name="_GoBack"/>
            <w:bookmarkEnd w:id="1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处置单位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项目执行</w:t>
            </w:r>
          </w:p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</w:tr>
      <w:tr w:rsidR="00DE5FDB">
        <w:trPr>
          <w:trHeight w:val="563"/>
          <w:jc w:val="center"/>
        </w:trPr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5970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DE5FDB">
        <w:trPr>
          <w:trHeight w:val="55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E5FDB">
        <w:trPr>
          <w:trHeight w:val="55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E5FDB">
        <w:trPr>
          <w:trHeight w:val="55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DB" w:rsidRDefault="00DE5F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DE5FDB" w:rsidRDefault="00DE5FDB">
      <w:pPr>
        <w:ind w:firstLineChars="2450" w:firstLine="5903"/>
        <w:rPr>
          <w:rFonts w:ascii="宋体" w:hAnsi="宋体" w:cs="宋体"/>
          <w:b/>
          <w:bCs/>
          <w:kern w:val="0"/>
          <w:sz w:val="24"/>
          <w:szCs w:val="24"/>
        </w:rPr>
      </w:pPr>
    </w:p>
    <w:p w:rsidR="00DE5FDB" w:rsidRDefault="00597073">
      <w:pPr>
        <w:ind w:firstLineChars="2450" w:firstLine="5903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法定代表人（签字）：</w:t>
      </w:r>
    </w:p>
    <w:p w:rsidR="00DE5FDB" w:rsidRDefault="00DE5FDB">
      <w:pPr>
        <w:ind w:firstLineChars="2450" w:firstLine="5903"/>
        <w:rPr>
          <w:rFonts w:ascii="宋体" w:hAnsi="宋体" w:cs="宋体"/>
          <w:b/>
          <w:bCs/>
          <w:kern w:val="0"/>
          <w:sz w:val="24"/>
          <w:szCs w:val="24"/>
        </w:rPr>
      </w:pPr>
    </w:p>
    <w:p w:rsidR="00DE5FDB" w:rsidRDefault="00597073">
      <w:pPr>
        <w:ind w:firstLineChars="2450" w:firstLine="5903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竞价公司（盖章）：</w:t>
      </w:r>
    </w:p>
    <w:p w:rsidR="00DE5FDB" w:rsidRDefault="00DE5FDB">
      <w:pPr>
        <w:ind w:firstLineChars="2600" w:firstLine="6264"/>
        <w:rPr>
          <w:rFonts w:ascii="宋体" w:hAnsi="宋体" w:cs="宋体"/>
          <w:b/>
          <w:bCs/>
          <w:kern w:val="0"/>
          <w:sz w:val="24"/>
          <w:szCs w:val="24"/>
        </w:rPr>
      </w:pPr>
    </w:p>
    <w:p w:rsidR="00DE5FDB" w:rsidRDefault="00597073">
      <w:pPr>
        <w:ind w:firstLineChars="2500" w:firstLine="6023"/>
        <w:rPr>
          <w:rFonts w:eastAsia="黑体"/>
          <w:sz w:val="28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日</w:t>
      </w:r>
    </w:p>
    <w:sectPr w:rsidR="00DE5FD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A5F"/>
    <w:rsid w:val="000102D4"/>
    <w:rsid w:val="00043ACE"/>
    <w:rsid w:val="000539AB"/>
    <w:rsid w:val="0005756B"/>
    <w:rsid w:val="000604C3"/>
    <w:rsid w:val="0009310F"/>
    <w:rsid w:val="000951EB"/>
    <w:rsid w:val="000A5B45"/>
    <w:rsid w:val="000B174A"/>
    <w:rsid w:val="000B729C"/>
    <w:rsid w:val="000D7744"/>
    <w:rsid w:val="000F7C67"/>
    <w:rsid w:val="00104E20"/>
    <w:rsid w:val="00113893"/>
    <w:rsid w:val="0012730B"/>
    <w:rsid w:val="00142730"/>
    <w:rsid w:val="00142E5C"/>
    <w:rsid w:val="00152015"/>
    <w:rsid w:val="00157220"/>
    <w:rsid w:val="00166DCF"/>
    <w:rsid w:val="00181646"/>
    <w:rsid w:val="00181700"/>
    <w:rsid w:val="00197D8A"/>
    <w:rsid w:val="001A0E2B"/>
    <w:rsid w:val="001A7DE0"/>
    <w:rsid w:val="001B0857"/>
    <w:rsid w:val="001C2829"/>
    <w:rsid w:val="00201253"/>
    <w:rsid w:val="00204160"/>
    <w:rsid w:val="00210701"/>
    <w:rsid w:val="002170DF"/>
    <w:rsid w:val="00222160"/>
    <w:rsid w:val="002349CA"/>
    <w:rsid w:val="00245309"/>
    <w:rsid w:val="00253150"/>
    <w:rsid w:val="00261BB3"/>
    <w:rsid w:val="00262F9B"/>
    <w:rsid w:val="00271762"/>
    <w:rsid w:val="0027779C"/>
    <w:rsid w:val="00287491"/>
    <w:rsid w:val="00287E9A"/>
    <w:rsid w:val="00292173"/>
    <w:rsid w:val="002C209A"/>
    <w:rsid w:val="002C3CFB"/>
    <w:rsid w:val="002C4BBE"/>
    <w:rsid w:val="002D71D5"/>
    <w:rsid w:val="00304079"/>
    <w:rsid w:val="0031339F"/>
    <w:rsid w:val="00316673"/>
    <w:rsid w:val="00317760"/>
    <w:rsid w:val="00325F01"/>
    <w:rsid w:val="00327019"/>
    <w:rsid w:val="00356832"/>
    <w:rsid w:val="00367126"/>
    <w:rsid w:val="00370508"/>
    <w:rsid w:val="00382D21"/>
    <w:rsid w:val="00386307"/>
    <w:rsid w:val="00387381"/>
    <w:rsid w:val="003A38DA"/>
    <w:rsid w:val="003F3E39"/>
    <w:rsid w:val="003F4B68"/>
    <w:rsid w:val="00417D17"/>
    <w:rsid w:val="004207BD"/>
    <w:rsid w:val="00421618"/>
    <w:rsid w:val="00447D32"/>
    <w:rsid w:val="00471E3B"/>
    <w:rsid w:val="00473826"/>
    <w:rsid w:val="00487C1D"/>
    <w:rsid w:val="004923DF"/>
    <w:rsid w:val="004A49F1"/>
    <w:rsid w:val="004B4E46"/>
    <w:rsid w:val="004C2A48"/>
    <w:rsid w:val="004D0F2F"/>
    <w:rsid w:val="004D3A1F"/>
    <w:rsid w:val="004D48A8"/>
    <w:rsid w:val="004D4BAD"/>
    <w:rsid w:val="004F52F5"/>
    <w:rsid w:val="005067FC"/>
    <w:rsid w:val="00517C1F"/>
    <w:rsid w:val="005203F6"/>
    <w:rsid w:val="0052470F"/>
    <w:rsid w:val="005355D7"/>
    <w:rsid w:val="00545FF7"/>
    <w:rsid w:val="00550F1B"/>
    <w:rsid w:val="005523FB"/>
    <w:rsid w:val="005538C6"/>
    <w:rsid w:val="005778FC"/>
    <w:rsid w:val="00590172"/>
    <w:rsid w:val="00593D4D"/>
    <w:rsid w:val="00597073"/>
    <w:rsid w:val="005A6165"/>
    <w:rsid w:val="005A7651"/>
    <w:rsid w:val="005A7E94"/>
    <w:rsid w:val="005D2B5E"/>
    <w:rsid w:val="005E303A"/>
    <w:rsid w:val="005E6E22"/>
    <w:rsid w:val="00605081"/>
    <w:rsid w:val="00613064"/>
    <w:rsid w:val="00615AFF"/>
    <w:rsid w:val="00644310"/>
    <w:rsid w:val="00644B88"/>
    <w:rsid w:val="00664527"/>
    <w:rsid w:val="006674BF"/>
    <w:rsid w:val="00684753"/>
    <w:rsid w:val="006B330D"/>
    <w:rsid w:val="006C6E36"/>
    <w:rsid w:val="006D06BD"/>
    <w:rsid w:val="006D6182"/>
    <w:rsid w:val="00735E84"/>
    <w:rsid w:val="007366D9"/>
    <w:rsid w:val="00752C94"/>
    <w:rsid w:val="007720A1"/>
    <w:rsid w:val="00773AC8"/>
    <w:rsid w:val="00777CA5"/>
    <w:rsid w:val="007836C6"/>
    <w:rsid w:val="007B23DF"/>
    <w:rsid w:val="007C1DC5"/>
    <w:rsid w:val="007D0B2D"/>
    <w:rsid w:val="007D1AAF"/>
    <w:rsid w:val="007E68BF"/>
    <w:rsid w:val="00802962"/>
    <w:rsid w:val="0080493A"/>
    <w:rsid w:val="00804D69"/>
    <w:rsid w:val="00821A9F"/>
    <w:rsid w:val="008240B0"/>
    <w:rsid w:val="00841005"/>
    <w:rsid w:val="00855E65"/>
    <w:rsid w:val="00863752"/>
    <w:rsid w:val="00871023"/>
    <w:rsid w:val="008777FB"/>
    <w:rsid w:val="0088157F"/>
    <w:rsid w:val="00890E6C"/>
    <w:rsid w:val="008A7878"/>
    <w:rsid w:val="008B08A3"/>
    <w:rsid w:val="008B2A9A"/>
    <w:rsid w:val="008B4880"/>
    <w:rsid w:val="008B5A7B"/>
    <w:rsid w:val="008B6661"/>
    <w:rsid w:val="008F0BC6"/>
    <w:rsid w:val="008F24E9"/>
    <w:rsid w:val="00902F5D"/>
    <w:rsid w:val="00914605"/>
    <w:rsid w:val="0092579A"/>
    <w:rsid w:val="00933C7B"/>
    <w:rsid w:val="00952EDC"/>
    <w:rsid w:val="0095733B"/>
    <w:rsid w:val="0096706E"/>
    <w:rsid w:val="009704A3"/>
    <w:rsid w:val="0097422A"/>
    <w:rsid w:val="00984D06"/>
    <w:rsid w:val="00987B30"/>
    <w:rsid w:val="00991C54"/>
    <w:rsid w:val="009B11E8"/>
    <w:rsid w:val="009D5E3A"/>
    <w:rsid w:val="009E04B0"/>
    <w:rsid w:val="009E3180"/>
    <w:rsid w:val="00A30296"/>
    <w:rsid w:val="00A602AB"/>
    <w:rsid w:val="00A85C00"/>
    <w:rsid w:val="00A871CA"/>
    <w:rsid w:val="00AC21BC"/>
    <w:rsid w:val="00AD7D61"/>
    <w:rsid w:val="00AE01BD"/>
    <w:rsid w:val="00AE4301"/>
    <w:rsid w:val="00AF0B6A"/>
    <w:rsid w:val="00B0718E"/>
    <w:rsid w:val="00B15072"/>
    <w:rsid w:val="00B23268"/>
    <w:rsid w:val="00B26D2F"/>
    <w:rsid w:val="00B31144"/>
    <w:rsid w:val="00B41CCB"/>
    <w:rsid w:val="00B67616"/>
    <w:rsid w:val="00B73FE1"/>
    <w:rsid w:val="00B8737B"/>
    <w:rsid w:val="00BC1D13"/>
    <w:rsid w:val="00BC5E0B"/>
    <w:rsid w:val="00BD1DE7"/>
    <w:rsid w:val="00C01A10"/>
    <w:rsid w:val="00C13A5F"/>
    <w:rsid w:val="00C203AF"/>
    <w:rsid w:val="00C23D82"/>
    <w:rsid w:val="00C279A1"/>
    <w:rsid w:val="00C42593"/>
    <w:rsid w:val="00C5090B"/>
    <w:rsid w:val="00C531BF"/>
    <w:rsid w:val="00C57F1E"/>
    <w:rsid w:val="00C61105"/>
    <w:rsid w:val="00C617AF"/>
    <w:rsid w:val="00C72522"/>
    <w:rsid w:val="00C72EBE"/>
    <w:rsid w:val="00CC03DB"/>
    <w:rsid w:val="00CD1924"/>
    <w:rsid w:val="00CD4B8C"/>
    <w:rsid w:val="00CF4A76"/>
    <w:rsid w:val="00D15A4A"/>
    <w:rsid w:val="00D250D6"/>
    <w:rsid w:val="00D319DC"/>
    <w:rsid w:val="00D3423E"/>
    <w:rsid w:val="00D343E6"/>
    <w:rsid w:val="00D54A76"/>
    <w:rsid w:val="00D70B08"/>
    <w:rsid w:val="00D747EA"/>
    <w:rsid w:val="00D768FB"/>
    <w:rsid w:val="00D8163D"/>
    <w:rsid w:val="00D82C53"/>
    <w:rsid w:val="00D82CA5"/>
    <w:rsid w:val="00DA1087"/>
    <w:rsid w:val="00DA1C72"/>
    <w:rsid w:val="00DB2E64"/>
    <w:rsid w:val="00DC1148"/>
    <w:rsid w:val="00DC2053"/>
    <w:rsid w:val="00DD62DA"/>
    <w:rsid w:val="00DE0ECC"/>
    <w:rsid w:val="00DE5FDB"/>
    <w:rsid w:val="00E0087F"/>
    <w:rsid w:val="00E044C5"/>
    <w:rsid w:val="00E05B1E"/>
    <w:rsid w:val="00E20B6C"/>
    <w:rsid w:val="00E30404"/>
    <w:rsid w:val="00E43F5C"/>
    <w:rsid w:val="00E47433"/>
    <w:rsid w:val="00E64180"/>
    <w:rsid w:val="00E64E48"/>
    <w:rsid w:val="00EA2FEC"/>
    <w:rsid w:val="00EA6DC6"/>
    <w:rsid w:val="00EB2CC8"/>
    <w:rsid w:val="00EB3155"/>
    <w:rsid w:val="00EF1189"/>
    <w:rsid w:val="00EF31DD"/>
    <w:rsid w:val="00F07861"/>
    <w:rsid w:val="00F24038"/>
    <w:rsid w:val="00F5335D"/>
    <w:rsid w:val="00F658B6"/>
    <w:rsid w:val="00F66FCB"/>
    <w:rsid w:val="00F670B7"/>
    <w:rsid w:val="00F735ED"/>
    <w:rsid w:val="00FB3E0C"/>
    <w:rsid w:val="00FC4309"/>
    <w:rsid w:val="00FD5BAB"/>
    <w:rsid w:val="3757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AB20"/>
  <w15:docId w15:val="{68A7177A-9924-4FF1-9DF8-30A2F535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sz w:val="18"/>
      <w:szCs w:val="18"/>
    </w:rPr>
  </w:style>
  <w:style w:type="character" w:customStyle="1" w:styleId="15">
    <w:name w:val="15"/>
    <w:basedOn w:val="a0"/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40FB2-453C-4A5D-ACD3-49C2C251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胡峰玮</cp:lastModifiedBy>
  <cp:revision>13</cp:revision>
  <cp:lastPrinted>2020-06-15T09:14:00Z</cp:lastPrinted>
  <dcterms:created xsi:type="dcterms:W3CDTF">2020-06-12T09:52:00Z</dcterms:created>
  <dcterms:modified xsi:type="dcterms:W3CDTF">2020-12-14T08:32:00Z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